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75E2" w14:textId="77777777" w:rsidR="00230ACD" w:rsidRPr="00B40204" w:rsidRDefault="00230ACD" w:rsidP="00230ACD">
      <w:pPr>
        <w:autoSpaceDE w:val="0"/>
        <w:autoSpaceDN w:val="0"/>
        <w:adjustRightInd w:val="0"/>
        <w:spacing w:after="0" w:line="240" w:lineRule="auto"/>
        <w:ind w:left="4962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79E2AED" w14:textId="77777777" w:rsidR="00230ACD" w:rsidRPr="00B40204" w:rsidRDefault="00230ACD" w:rsidP="00230ACD">
      <w:pPr>
        <w:autoSpaceDE w:val="0"/>
        <w:autoSpaceDN w:val="0"/>
        <w:adjustRightInd w:val="0"/>
        <w:spacing w:after="0" w:line="240" w:lineRule="auto"/>
        <w:ind w:left="4962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22"/>
        <w:gridCol w:w="9349"/>
      </w:tblGrid>
      <w:tr w:rsidR="00230ACD" w:rsidRPr="00DD11C4" w14:paraId="54EEC14E" w14:textId="77777777" w:rsidTr="00B84924">
        <w:trPr>
          <w:trHeight w:val="1297"/>
        </w:trPr>
        <w:tc>
          <w:tcPr>
            <w:tcW w:w="222" w:type="dxa"/>
          </w:tcPr>
          <w:p w14:paraId="39E1BF68" w14:textId="77777777" w:rsidR="00230ACD" w:rsidRPr="00B40204" w:rsidRDefault="00230ACD" w:rsidP="00B8492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  <w:p w14:paraId="2478D58B" w14:textId="77777777" w:rsidR="00230ACD" w:rsidRPr="00B40204" w:rsidRDefault="00230ACD" w:rsidP="00B8492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9276" w:type="dxa"/>
          </w:tcPr>
          <w:p w14:paraId="4AA50A64" w14:textId="77777777" w:rsidR="00230ACD" w:rsidRPr="00DD11C4" w:rsidRDefault="00230ACD" w:rsidP="00B84924">
            <w:pPr>
              <w:pBdr>
                <w:bottom w:val="single" w:sz="6" w:space="1" w:color="auto"/>
              </w:pBdr>
              <w:spacing w:after="0" w:line="240" w:lineRule="auto"/>
              <w:ind w:left="1260" w:hanging="12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11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Оформляется на бланке компании-заявителя</w:t>
            </w:r>
          </w:p>
          <w:tbl>
            <w:tblPr>
              <w:tblW w:w="8812" w:type="dxa"/>
              <w:tblInd w:w="360" w:type="dxa"/>
              <w:tblLook w:val="04A0" w:firstRow="1" w:lastRow="0" w:firstColumn="1" w:lastColumn="0" w:noHBand="0" w:noVBand="1"/>
            </w:tblPr>
            <w:tblGrid>
              <w:gridCol w:w="4030"/>
              <w:gridCol w:w="708"/>
              <w:gridCol w:w="4074"/>
            </w:tblGrid>
            <w:tr w:rsidR="00230ACD" w:rsidRPr="00DD11C4" w14:paraId="28FE6998" w14:textId="77777777" w:rsidTr="00B84924">
              <w:tc>
                <w:tcPr>
                  <w:tcW w:w="4030" w:type="dxa"/>
                </w:tcPr>
                <w:p w14:paraId="388C7073" w14:textId="77777777" w:rsidR="00230ACD" w:rsidRPr="00DD11C4" w:rsidRDefault="00230ACD" w:rsidP="00B849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  <w:p w14:paraId="7EC2C89C" w14:textId="77777777" w:rsidR="00230ACD" w:rsidRPr="00DD11C4" w:rsidRDefault="00230ACD" w:rsidP="00B8492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14:paraId="11970AE7" w14:textId="77777777" w:rsidR="00230ACD" w:rsidRPr="00DD11C4" w:rsidRDefault="00230ACD" w:rsidP="00B849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DD11C4">
                    <w:rPr>
                      <w:rFonts w:ascii="Times New Roman" w:eastAsia="Calibri" w:hAnsi="Times New Roman" w:cs="Times New Roman"/>
                      <w:b/>
                      <w:color w:val="000000"/>
                    </w:rPr>
                    <w:t>№ _____ от ___.___.202___г</w:t>
                  </w:r>
                </w:p>
              </w:tc>
              <w:tc>
                <w:tcPr>
                  <w:tcW w:w="708" w:type="dxa"/>
                </w:tcPr>
                <w:p w14:paraId="6A89E7B4" w14:textId="77777777" w:rsidR="00230ACD" w:rsidRPr="00DD11C4" w:rsidRDefault="00230ACD" w:rsidP="00B849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</w:tcPr>
                <w:p w14:paraId="478ACF8A" w14:textId="77777777" w:rsidR="00230ACD" w:rsidRPr="00DD11C4" w:rsidRDefault="00230ACD" w:rsidP="00B8492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6C404F2" w14:textId="77777777" w:rsidR="00230ACD" w:rsidRPr="00DD11C4" w:rsidRDefault="00732408" w:rsidP="008E307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D11C4">
                    <w:rPr>
                      <w:rFonts w:ascii="Times New Roman" w:eastAsia="SimSun" w:hAnsi="Times New Roman" w:cs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В некоммерческую организацию</w:t>
                  </w:r>
                  <w:r w:rsidR="00230ACD" w:rsidRPr="00DD11C4">
                    <w:rPr>
                      <w:rFonts w:ascii="Times New Roman" w:eastAsia="SimSun" w:hAnsi="Times New Roman" w:cs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 xml:space="preserve"> «Государственный фонд развития промышленности Кировской области»</w:t>
                  </w:r>
                </w:p>
              </w:tc>
            </w:tr>
            <w:tr w:rsidR="00230ACD" w:rsidRPr="00DD11C4" w14:paraId="54AB067B" w14:textId="77777777" w:rsidTr="00B84924">
              <w:tc>
                <w:tcPr>
                  <w:tcW w:w="4030" w:type="dxa"/>
                </w:tcPr>
                <w:p w14:paraId="4325B01B" w14:textId="77777777" w:rsidR="00230ACD" w:rsidRPr="00DD11C4" w:rsidRDefault="00230ACD" w:rsidP="00B849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17E1C504" w14:textId="77777777" w:rsidR="00230ACD" w:rsidRPr="00DD11C4" w:rsidRDefault="00230ACD" w:rsidP="00B849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</w:tcPr>
                <w:p w14:paraId="4B4FEFB0" w14:textId="77777777" w:rsidR="00230ACD" w:rsidRPr="00DD11C4" w:rsidRDefault="00230ACD" w:rsidP="00B8492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248AD4" w14:textId="77777777" w:rsidR="00230ACD" w:rsidRPr="00DD11C4" w:rsidRDefault="00230ACD" w:rsidP="00B8492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30ACD" w:rsidRPr="00DD11C4" w14:paraId="51CCF918" w14:textId="77777777" w:rsidTr="00B84924">
        <w:tc>
          <w:tcPr>
            <w:tcW w:w="222" w:type="dxa"/>
          </w:tcPr>
          <w:p w14:paraId="667AA274" w14:textId="77777777" w:rsidR="00230ACD" w:rsidRPr="00DD11C4" w:rsidRDefault="00230ACD" w:rsidP="00B8492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9276" w:type="dxa"/>
          </w:tcPr>
          <w:p w14:paraId="09B7232C" w14:textId="77777777" w:rsidR="00230ACD" w:rsidRPr="00DD11C4" w:rsidRDefault="00230ACD" w:rsidP="00B84924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strike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30ACD" w:rsidRPr="00DD11C4" w14:paraId="4DDC5BB2" w14:textId="77777777" w:rsidTr="00B84924">
        <w:tc>
          <w:tcPr>
            <w:tcW w:w="222" w:type="dxa"/>
          </w:tcPr>
          <w:p w14:paraId="3F7CEAB5" w14:textId="77777777" w:rsidR="00230ACD" w:rsidRPr="00DD11C4" w:rsidRDefault="00230ACD" w:rsidP="00B8492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9276" w:type="dxa"/>
          </w:tcPr>
          <w:p w14:paraId="71045276" w14:textId="4992EEF8" w:rsidR="00230ACD" w:rsidRPr="00DD11C4" w:rsidRDefault="00230ACD" w:rsidP="00B84924">
            <w:pPr>
              <w:suppressAutoHyphens/>
              <w:spacing w:after="0" w:line="240" w:lineRule="auto"/>
              <w:ind w:left="5203"/>
              <w:rPr>
                <w:rFonts w:ascii="Times New Roman" w:eastAsia="SimSun" w:hAnsi="Times New Roman" w:cs="Times New Roman"/>
                <w:bCs/>
                <w:strike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19B6ABFC" w14:textId="77777777" w:rsidR="00230ACD" w:rsidRPr="00DD11C4" w:rsidRDefault="00230ACD" w:rsidP="00230ACD">
      <w:pPr>
        <w:suppressAutoHyphens/>
        <w:spacing w:after="0" w:line="240" w:lineRule="auto"/>
        <w:ind w:right="277" w:firstLine="709"/>
        <w:jc w:val="center"/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hi-IN" w:bidi="hi-IN"/>
        </w:rPr>
      </w:pPr>
    </w:p>
    <w:p w14:paraId="0FF0A0BE" w14:textId="77777777" w:rsidR="00230ACD" w:rsidRPr="00DD11C4" w:rsidRDefault="00230ACD" w:rsidP="00230ACD">
      <w:pPr>
        <w:suppressAutoHyphens/>
        <w:spacing w:after="0" w:line="240" w:lineRule="auto"/>
        <w:ind w:right="277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 w:rsidRPr="00DD11C4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Заявка на предоставление финансовой поддержки</w:t>
      </w:r>
      <w:r w:rsidR="00B13B18" w:rsidRPr="00DD11C4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в форме займа</w:t>
      </w:r>
    </w:p>
    <w:p w14:paraId="1D53435C" w14:textId="77777777" w:rsidR="00230ACD" w:rsidRPr="00DD11C4" w:rsidRDefault="00230ACD" w:rsidP="00230ACD">
      <w:pPr>
        <w:suppressAutoHyphens/>
        <w:spacing w:after="0" w:line="240" w:lineRule="auto"/>
        <w:ind w:right="277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 w:rsidRPr="00DD11C4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по собственной программе «Оборотный капитал»</w:t>
      </w:r>
    </w:p>
    <w:p w14:paraId="1E4BEBF4" w14:textId="77777777" w:rsidR="00230ACD" w:rsidRPr="00DD11C4" w:rsidRDefault="00230ACD" w:rsidP="00230ACD">
      <w:pPr>
        <w:suppressAutoHyphens/>
        <w:spacing w:after="0" w:line="240" w:lineRule="auto"/>
        <w:ind w:right="277" w:firstLine="709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</w:pPr>
    </w:p>
    <w:p w14:paraId="61A7A6B6" w14:textId="77777777" w:rsidR="00230ACD" w:rsidRPr="00DD11C4" w:rsidRDefault="00230ACD" w:rsidP="00230ACD">
      <w:pPr>
        <w:suppressAutoHyphens/>
        <w:spacing w:after="0" w:line="240" w:lineRule="auto"/>
        <w:ind w:right="277"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DD11C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 xml:space="preserve">Прошу </w:t>
      </w:r>
      <w:r w:rsidRPr="00DD11C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рассмотреть возможность предоставления </w:t>
      </w:r>
      <w:r w:rsidRPr="00DD11C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>финансовой поддержки</w:t>
      </w:r>
      <w:r w:rsidRPr="00DD11C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B13B18" w:rsidRPr="00DD11C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в форме займа </w:t>
      </w:r>
      <w:r w:rsidRPr="00DD11C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по собственной программе «Оборотный капитал»:</w:t>
      </w:r>
    </w:p>
    <w:p w14:paraId="77B3815C" w14:textId="77777777" w:rsidR="00230ACD" w:rsidRPr="00DD11C4" w:rsidRDefault="00230ACD" w:rsidP="00230ACD">
      <w:pPr>
        <w:suppressAutoHyphens/>
        <w:spacing w:after="0" w:line="240" w:lineRule="auto"/>
        <w:ind w:right="277" w:firstLine="709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230ACD" w:rsidRPr="00DD11C4" w14:paraId="4DBCCDC6" w14:textId="77777777" w:rsidTr="004221FE">
        <w:trPr>
          <w:trHeight w:val="246"/>
        </w:trPr>
        <w:tc>
          <w:tcPr>
            <w:tcW w:w="4219" w:type="dxa"/>
            <w:vAlign w:val="center"/>
          </w:tcPr>
          <w:p w14:paraId="3C76A02E" w14:textId="77777777" w:rsidR="00230ACD" w:rsidRPr="00DD11C4" w:rsidRDefault="004221FE" w:rsidP="00B84924">
            <w:pPr>
              <w:suppressAutoHyphens/>
              <w:spacing w:after="0" w:line="240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Наименование</w:t>
            </w:r>
            <w:r w:rsidR="00230ACD" w:rsidRPr="00DD11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DD11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заявителя</w:t>
            </w:r>
          </w:p>
        </w:tc>
        <w:tc>
          <w:tcPr>
            <w:tcW w:w="5245" w:type="dxa"/>
            <w:vAlign w:val="center"/>
          </w:tcPr>
          <w:p w14:paraId="2DEBE4FF" w14:textId="77777777" w:rsidR="00230ACD" w:rsidRPr="00DD11C4" w:rsidRDefault="00230ACD" w:rsidP="004221FE">
            <w:pPr>
              <w:suppressAutoHyphens/>
              <w:spacing w:after="0" w:line="240" w:lineRule="auto"/>
              <w:ind w:left="33" w:hanging="33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221FE" w:rsidRPr="00DD11C4" w14:paraId="0E98148C" w14:textId="77777777" w:rsidTr="004221FE">
        <w:trPr>
          <w:trHeight w:val="246"/>
        </w:trPr>
        <w:tc>
          <w:tcPr>
            <w:tcW w:w="4219" w:type="dxa"/>
            <w:vAlign w:val="center"/>
          </w:tcPr>
          <w:p w14:paraId="5F2EF52D" w14:textId="77777777" w:rsidR="004221FE" w:rsidRPr="00DD11C4" w:rsidRDefault="004221FE" w:rsidP="00907FC7">
            <w:pPr>
              <w:suppressAutoHyphens/>
              <w:spacing w:after="0" w:line="240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ИНН / КПП </w:t>
            </w:r>
          </w:p>
        </w:tc>
        <w:tc>
          <w:tcPr>
            <w:tcW w:w="5245" w:type="dxa"/>
            <w:vAlign w:val="center"/>
          </w:tcPr>
          <w:p w14:paraId="2780ADCB" w14:textId="77777777" w:rsidR="004221FE" w:rsidRPr="00DD11C4" w:rsidRDefault="004221FE" w:rsidP="004221FE">
            <w:pPr>
              <w:suppressAutoHyphens/>
              <w:spacing w:after="0" w:line="240" w:lineRule="auto"/>
              <w:ind w:left="33" w:hanging="33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30ACD" w:rsidRPr="00DD11C4" w14:paraId="7465C595" w14:textId="77777777" w:rsidTr="004221FE">
        <w:trPr>
          <w:trHeight w:val="246"/>
        </w:trPr>
        <w:tc>
          <w:tcPr>
            <w:tcW w:w="4219" w:type="dxa"/>
            <w:vAlign w:val="center"/>
          </w:tcPr>
          <w:p w14:paraId="7B59037E" w14:textId="77777777" w:rsidR="00230ACD" w:rsidRPr="00DD11C4" w:rsidRDefault="00230ACD" w:rsidP="00B84924">
            <w:pPr>
              <w:suppressAutoHyphens/>
              <w:spacing w:after="0" w:line="240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ОКВЭД </w:t>
            </w:r>
            <w:r w:rsidR="00B13B18" w:rsidRPr="00DD11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</w:t>
            </w:r>
            <w:r w:rsidRPr="00DD11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основной деятельности</w:t>
            </w:r>
            <w:r w:rsidR="00B13B18" w:rsidRPr="00DD11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5245" w:type="dxa"/>
            <w:vAlign w:val="center"/>
          </w:tcPr>
          <w:p w14:paraId="20E7E14D" w14:textId="77777777" w:rsidR="00E74F8B" w:rsidRPr="00DD11C4" w:rsidRDefault="00E74F8B" w:rsidP="00E74F8B">
            <w:pPr>
              <w:suppressAutoHyphens/>
              <w:spacing w:after="0" w:line="240" w:lineRule="auto"/>
              <w:ind w:left="-108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__________________________________________</w:t>
            </w:r>
          </w:p>
          <w:p w14:paraId="7ABB096E" w14:textId="77777777" w:rsidR="00230ACD" w:rsidRPr="00DD11C4" w:rsidRDefault="00E74F8B" w:rsidP="00D64DD4">
            <w:pPr>
              <w:suppressAutoHyphens/>
              <w:spacing w:after="0" w:line="240" w:lineRule="auto"/>
              <w:ind w:left="33" w:hanging="33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18"/>
                <w:szCs w:val="18"/>
                <w:lang w:eastAsia="hi-IN" w:bidi="hi-IN"/>
              </w:rPr>
              <w:t>(указать код и наименование)</w:t>
            </w:r>
          </w:p>
        </w:tc>
      </w:tr>
      <w:tr w:rsidR="004221FE" w:rsidRPr="00DD11C4" w14:paraId="67D7011C" w14:textId="77777777" w:rsidTr="004221FE">
        <w:trPr>
          <w:trHeight w:val="246"/>
        </w:trPr>
        <w:tc>
          <w:tcPr>
            <w:tcW w:w="4219" w:type="dxa"/>
            <w:vAlign w:val="center"/>
          </w:tcPr>
          <w:p w14:paraId="7F59D272" w14:textId="71D9C702" w:rsidR="004221FE" w:rsidRPr="00DD11C4" w:rsidRDefault="004221FE" w:rsidP="00B84924">
            <w:pPr>
              <w:suppressAutoHyphens/>
              <w:spacing w:after="0" w:line="240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Сумма запрашиваемого займа</w:t>
            </w:r>
          </w:p>
        </w:tc>
        <w:tc>
          <w:tcPr>
            <w:tcW w:w="5245" w:type="dxa"/>
            <w:vAlign w:val="center"/>
          </w:tcPr>
          <w:p w14:paraId="33EB6038" w14:textId="77777777" w:rsidR="004221FE" w:rsidRPr="00DD11C4" w:rsidRDefault="004221FE" w:rsidP="004221FE">
            <w:pPr>
              <w:suppressAutoHyphens/>
              <w:spacing w:after="0" w:line="240" w:lineRule="auto"/>
              <w:ind w:left="33" w:hanging="33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_______________ руб.</w:t>
            </w:r>
          </w:p>
        </w:tc>
      </w:tr>
      <w:tr w:rsidR="00230ACD" w:rsidRPr="00DD11C4" w14:paraId="2DB270E6" w14:textId="77777777" w:rsidTr="004221FE">
        <w:trPr>
          <w:trHeight w:val="246"/>
        </w:trPr>
        <w:tc>
          <w:tcPr>
            <w:tcW w:w="4219" w:type="dxa"/>
            <w:vAlign w:val="center"/>
          </w:tcPr>
          <w:p w14:paraId="3E5274ED" w14:textId="386ABCCD" w:rsidR="00230ACD" w:rsidRPr="00DD11C4" w:rsidRDefault="00230ACD" w:rsidP="00B84924">
            <w:pPr>
              <w:suppressAutoHyphens/>
              <w:spacing w:after="0" w:line="240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Цель использования займа</w:t>
            </w:r>
          </w:p>
        </w:tc>
        <w:tc>
          <w:tcPr>
            <w:tcW w:w="5245" w:type="dxa"/>
            <w:vAlign w:val="center"/>
          </w:tcPr>
          <w:p w14:paraId="7C5C7532" w14:textId="77777777" w:rsidR="00230ACD" w:rsidRPr="00DD11C4" w:rsidRDefault="00230ACD" w:rsidP="004221FE">
            <w:pPr>
              <w:suppressAutoHyphens/>
              <w:spacing w:after="0" w:line="240" w:lineRule="auto"/>
              <w:ind w:left="-108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пополнение оборотных средств: ____________________</w:t>
            </w:r>
            <w:r w:rsidR="004221FE" w:rsidRPr="00DD11C4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______________________</w:t>
            </w:r>
          </w:p>
          <w:p w14:paraId="0208FBD9" w14:textId="77777777" w:rsidR="00230ACD" w:rsidRPr="00DD11C4" w:rsidRDefault="00230ACD" w:rsidP="004221FE">
            <w:pPr>
              <w:suppressAutoHyphens/>
              <w:spacing w:after="0" w:line="240" w:lineRule="auto"/>
              <w:ind w:left="-108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18"/>
                <w:szCs w:val="18"/>
                <w:lang w:eastAsia="hi-IN" w:bidi="hi-IN"/>
              </w:rPr>
              <w:t xml:space="preserve">(указать на какие </w:t>
            </w:r>
            <w:r w:rsidR="00B13B18" w:rsidRPr="00DD11C4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18"/>
                <w:szCs w:val="18"/>
                <w:lang w:eastAsia="hi-IN" w:bidi="hi-IN"/>
              </w:rPr>
              <w:t xml:space="preserve">конкретно </w:t>
            </w:r>
            <w:r w:rsidRPr="00DD11C4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18"/>
                <w:szCs w:val="18"/>
                <w:lang w:eastAsia="hi-IN" w:bidi="hi-IN"/>
              </w:rPr>
              <w:t>цели планируется использовать заемные средства)</w:t>
            </w:r>
          </w:p>
        </w:tc>
      </w:tr>
      <w:tr w:rsidR="00230ACD" w:rsidRPr="00DD11C4" w14:paraId="3EC81ADC" w14:textId="77777777" w:rsidTr="004221FE">
        <w:trPr>
          <w:trHeight w:val="246"/>
        </w:trPr>
        <w:tc>
          <w:tcPr>
            <w:tcW w:w="4219" w:type="dxa"/>
            <w:vAlign w:val="center"/>
          </w:tcPr>
          <w:p w14:paraId="31A202D2" w14:textId="24E676DD" w:rsidR="00230ACD" w:rsidRPr="00DD11C4" w:rsidRDefault="00230ACD" w:rsidP="004221FE">
            <w:pPr>
              <w:suppressAutoHyphens/>
              <w:spacing w:after="0" w:line="240" w:lineRule="auto"/>
              <w:ind w:right="277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Срок пользования </w:t>
            </w:r>
          </w:p>
        </w:tc>
        <w:tc>
          <w:tcPr>
            <w:tcW w:w="5245" w:type="dxa"/>
            <w:vAlign w:val="center"/>
          </w:tcPr>
          <w:p w14:paraId="2F5305E9" w14:textId="77777777" w:rsidR="004221FE" w:rsidRPr="00DD11C4" w:rsidRDefault="004221FE" w:rsidP="004221FE">
            <w:pPr>
              <w:suppressAutoHyphens/>
              <w:spacing w:after="0" w:line="240" w:lineRule="auto"/>
              <w:ind w:left="33" w:hanging="33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_______ месяцев</w:t>
            </w:r>
          </w:p>
          <w:p w14:paraId="1F168A66" w14:textId="77777777" w:rsidR="00230ACD" w:rsidRPr="00DD11C4" w:rsidRDefault="004221FE" w:rsidP="004221FE">
            <w:pPr>
              <w:suppressAutoHyphens/>
              <w:spacing w:after="0" w:line="240" w:lineRule="auto"/>
              <w:ind w:left="33" w:hanging="33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18"/>
                <w:szCs w:val="18"/>
                <w:lang w:eastAsia="hi-IN" w:bidi="hi-IN"/>
              </w:rPr>
            </w:pPr>
            <w:r w:rsidRPr="00DD11C4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18"/>
                <w:szCs w:val="18"/>
                <w:lang w:eastAsia="hi-IN" w:bidi="hi-IN"/>
              </w:rPr>
              <w:t>(</w:t>
            </w:r>
            <w:r w:rsidR="00B13B18" w:rsidRPr="00DD11C4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18"/>
                <w:szCs w:val="18"/>
                <w:lang w:eastAsia="hi-IN" w:bidi="hi-IN"/>
              </w:rPr>
              <w:t>не более 12 мес.</w:t>
            </w:r>
            <w:r w:rsidRPr="00DD11C4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18"/>
                <w:szCs w:val="18"/>
                <w:lang w:eastAsia="hi-IN" w:bidi="hi-IN"/>
              </w:rPr>
              <w:t>)</w:t>
            </w:r>
          </w:p>
        </w:tc>
      </w:tr>
    </w:tbl>
    <w:p w14:paraId="4597844E" w14:textId="77777777" w:rsidR="00230ACD" w:rsidRPr="00DD11C4" w:rsidRDefault="00230ACD" w:rsidP="00230A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B7AE0" w14:textId="77777777" w:rsidR="00230ACD" w:rsidRPr="00DD11C4" w:rsidRDefault="00230ACD" w:rsidP="00230A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79A56832" w14:textId="4AB47CF4" w:rsidR="000F1882" w:rsidRPr="00DD11C4" w:rsidRDefault="00230ACD" w:rsidP="00DD11C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>1.Опись докумен</w:t>
      </w:r>
      <w:r w:rsidR="000F1882" w:rsidRP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предоставляемых в составе з</w:t>
      </w:r>
      <w:r w:rsidRP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на заём – </w:t>
      </w:r>
      <w:proofErr w:type="spellStart"/>
      <w:r w:rsidRP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на___листах</w:t>
      </w:r>
      <w:proofErr w:type="spellEnd"/>
      <w:r w:rsidRP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5A83F9" w14:textId="77777777" w:rsidR="00DD11C4" w:rsidRPr="00DD11C4" w:rsidRDefault="00DD11C4" w:rsidP="00DD11C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99B50C8" w14:textId="77777777" w:rsidR="000F1882" w:rsidRPr="00DD11C4" w:rsidRDefault="000F1882" w:rsidP="000F1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Стандартом предоставления финансовой поддержки по собственной программе «Оборотный капитал» ФРП КО ознакомлен.</w:t>
      </w:r>
    </w:p>
    <w:p w14:paraId="3676E3FF" w14:textId="77777777" w:rsidR="000F1882" w:rsidRPr="00DD11C4" w:rsidRDefault="000F1882" w:rsidP="000F1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 документы в соответствии с Перечнем документов, необходимых для получения целевого займа по программе «Оборотный капитал».</w:t>
      </w:r>
    </w:p>
    <w:p w14:paraId="0A15713A" w14:textId="77777777" w:rsidR="00230ACD" w:rsidRPr="00DD11C4" w:rsidRDefault="000F1882" w:rsidP="000F1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возражаю против посещения специалистами ФРП КО места осуществления деятельности.</w:t>
      </w:r>
    </w:p>
    <w:p w14:paraId="73A56B66" w14:textId="77777777" w:rsidR="000F1882" w:rsidRPr="00DD11C4" w:rsidRDefault="000F1882" w:rsidP="000F1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62423" w14:textId="77777777" w:rsidR="000F1882" w:rsidRPr="00DD11C4" w:rsidRDefault="000F1882" w:rsidP="000F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C4">
        <w:rPr>
          <w:rFonts w:ascii="Times New Roman" w:hAnsi="Times New Roman" w:cs="Times New Roman"/>
          <w:sz w:val="24"/>
          <w:szCs w:val="24"/>
        </w:rPr>
        <w:t xml:space="preserve">Дата заполнения заявки ___.___.20___г.  </w:t>
      </w:r>
    </w:p>
    <w:p w14:paraId="687524C2" w14:textId="77777777" w:rsidR="000F1882" w:rsidRPr="00DD11C4" w:rsidRDefault="000F1882" w:rsidP="000F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022B4" w14:textId="77777777" w:rsidR="000F1882" w:rsidRPr="00DD11C4" w:rsidRDefault="000F1882" w:rsidP="000F1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4"/>
        <w:gridCol w:w="2444"/>
        <w:gridCol w:w="2973"/>
      </w:tblGrid>
      <w:tr w:rsidR="000F1882" w:rsidRPr="00DD11C4" w14:paraId="79CDB815" w14:textId="77777777" w:rsidTr="00907FC7">
        <w:tc>
          <w:tcPr>
            <w:tcW w:w="4361" w:type="dxa"/>
          </w:tcPr>
          <w:p w14:paraId="131059BD" w14:textId="77777777" w:rsidR="000F1882" w:rsidRPr="00DD11C4" w:rsidRDefault="000F1882" w:rsidP="000F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C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2587" w:type="dxa"/>
          </w:tcPr>
          <w:p w14:paraId="754F755C" w14:textId="77777777" w:rsidR="000F1882" w:rsidRPr="00DD11C4" w:rsidRDefault="000F1882" w:rsidP="000F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C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474" w:type="dxa"/>
          </w:tcPr>
          <w:p w14:paraId="04563220" w14:textId="77777777" w:rsidR="000F1882" w:rsidRPr="00DD11C4" w:rsidRDefault="000F1882" w:rsidP="000F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1C4">
              <w:rPr>
                <w:rFonts w:ascii="Times New Roman" w:hAnsi="Times New Roman" w:cs="Times New Roman"/>
                <w:sz w:val="24"/>
                <w:szCs w:val="24"/>
              </w:rPr>
              <w:t xml:space="preserve">/ _____________________ </w:t>
            </w:r>
          </w:p>
        </w:tc>
      </w:tr>
      <w:tr w:rsidR="000F1882" w:rsidRPr="000F1882" w14:paraId="7AB9E880" w14:textId="77777777" w:rsidTr="00907FC7">
        <w:trPr>
          <w:trHeight w:val="70"/>
        </w:trPr>
        <w:tc>
          <w:tcPr>
            <w:tcW w:w="4361" w:type="dxa"/>
          </w:tcPr>
          <w:p w14:paraId="641C0240" w14:textId="77777777" w:rsidR="000F1882" w:rsidRPr="00DD11C4" w:rsidRDefault="000F1882" w:rsidP="000F1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1C4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 уполномоченного лица</w:t>
            </w:r>
          </w:p>
        </w:tc>
        <w:tc>
          <w:tcPr>
            <w:tcW w:w="2587" w:type="dxa"/>
          </w:tcPr>
          <w:p w14:paraId="218F3E93" w14:textId="77777777" w:rsidR="000F1882" w:rsidRPr="00DD11C4" w:rsidRDefault="000F1882" w:rsidP="000F1882">
            <w:pPr>
              <w:spacing w:after="0" w:line="240" w:lineRule="auto"/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DD11C4">
              <w:rPr>
                <w:rFonts w:ascii="Times New Roman" w:hAnsi="Times New Roman" w:cs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474" w:type="dxa"/>
          </w:tcPr>
          <w:p w14:paraId="0F604168" w14:textId="77777777" w:rsidR="000F1882" w:rsidRPr="000F1882" w:rsidRDefault="000F1882" w:rsidP="000F1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1C4">
              <w:rPr>
                <w:rFonts w:ascii="Times New Roman" w:hAnsi="Times New Roman" w:cs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49197FC5" w14:textId="77777777" w:rsidR="000F1882" w:rsidRDefault="000F1882" w:rsidP="000F1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77969" w14:textId="77777777" w:rsidR="00B10C23" w:rsidRDefault="00B10C23"/>
    <w:p w14:paraId="29E0DAEF" w14:textId="77777777" w:rsidR="00602C82" w:rsidRPr="00602C82" w:rsidRDefault="00602C82" w:rsidP="00602C82"/>
    <w:p w14:paraId="38A7EFD1" w14:textId="77777777" w:rsidR="00602C82" w:rsidRPr="00602C82" w:rsidRDefault="00602C82" w:rsidP="00602C82"/>
    <w:p w14:paraId="4FE2C283" w14:textId="77777777" w:rsidR="00602C82" w:rsidRPr="00602C82" w:rsidRDefault="00602C82" w:rsidP="00602C82"/>
    <w:p w14:paraId="2C36232E" w14:textId="33F07181" w:rsidR="00602C82" w:rsidRPr="00602C82" w:rsidRDefault="00602C82" w:rsidP="00602C82">
      <w:pPr>
        <w:tabs>
          <w:tab w:val="left" w:pos="7530"/>
        </w:tabs>
      </w:pPr>
      <w:r>
        <w:tab/>
      </w:r>
    </w:p>
    <w:sectPr w:rsidR="00602C82" w:rsidRPr="00602C82" w:rsidSect="00230ACD">
      <w:foot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B463" w14:textId="77777777" w:rsidR="00595C71" w:rsidRDefault="00595C71" w:rsidP="00595C71">
      <w:pPr>
        <w:spacing w:after="0" w:line="240" w:lineRule="auto"/>
      </w:pPr>
      <w:r>
        <w:separator/>
      </w:r>
    </w:p>
  </w:endnote>
  <w:endnote w:type="continuationSeparator" w:id="0">
    <w:p w14:paraId="2912FF24" w14:textId="77777777" w:rsidR="00595C71" w:rsidRDefault="00595C71" w:rsidP="0059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12A9" w14:textId="77777777" w:rsidR="00595C71" w:rsidRPr="00595C71" w:rsidRDefault="00595C71" w:rsidP="00595C71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602C82">
      <w:rPr>
        <w:rFonts w:ascii="Times New Roman" w:hAnsi="Times New Roman" w:cs="Times New Roman"/>
        <w:sz w:val="18"/>
        <w:szCs w:val="18"/>
      </w:rPr>
      <w:t>______________________(подпись)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15CC" w14:textId="77777777" w:rsidR="00595C71" w:rsidRDefault="00595C71" w:rsidP="00595C71">
      <w:pPr>
        <w:spacing w:after="0" w:line="240" w:lineRule="auto"/>
      </w:pPr>
      <w:r>
        <w:separator/>
      </w:r>
    </w:p>
  </w:footnote>
  <w:footnote w:type="continuationSeparator" w:id="0">
    <w:p w14:paraId="34557D42" w14:textId="77777777" w:rsidR="00595C71" w:rsidRDefault="00595C71" w:rsidP="00595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ACD"/>
    <w:rsid w:val="000F1882"/>
    <w:rsid w:val="00230ACD"/>
    <w:rsid w:val="00272ACC"/>
    <w:rsid w:val="002D3D49"/>
    <w:rsid w:val="004221FE"/>
    <w:rsid w:val="00423C6E"/>
    <w:rsid w:val="004A19BE"/>
    <w:rsid w:val="00595C71"/>
    <w:rsid w:val="005A0B7C"/>
    <w:rsid w:val="00602C82"/>
    <w:rsid w:val="00732408"/>
    <w:rsid w:val="007D10FB"/>
    <w:rsid w:val="008E3073"/>
    <w:rsid w:val="00903D14"/>
    <w:rsid w:val="00B10C23"/>
    <w:rsid w:val="00B13B18"/>
    <w:rsid w:val="00C26F42"/>
    <w:rsid w:val="00C85C47"/>
    <w:rsid w:val="00D64DD4"/>
    <w:rsid w:val="00DD11C4"/>
    <w:rsid w:val="00E74F8B"/>
    <w:rsid w:val="00F4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84D8"/>
  <w15:docId w15:val="{32823D7A-3BC3-4463-9CD2-B384514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C71"/>
  </w:style>
  <w:style w:type="paragraph" w:styleId="a5">
    <w:name w:val="footer"/>
    <w:basedOn w:val="a"/>
    <w:link w:val="a6"/>
    <w:uiPriority w:val="99"/>
    <w:unhideWhenUsed/>
    <w:rsid w:val="00595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Семакова</dc:creator>
  <cp:lastModifiedBy>Ольга Семакова</cp:lastModifiedBy>
  <cp:revision>13</cp:revision>
  <dcterms:created xsi:type="dcterms:W3CDTF">2025-11-25T14:36:00Z</dcterms:created>
  <dcterms:modified xsi:type="dcterms:W3CDTF">2025-12-04T15:53:00Z</dcterms:modified>
</cp:coreProperties>
</file>